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2711"/>
        <w:gridCol w:w="3115"/>
      </w:tblGrid>
      <w:tr w:rsidR="00636958" w:rsidRPr="00636958" w:rsidTr="001B2022">
        <w:tc>
          <w:tcPr>
            <w:tcW w:w="3209" w:type="dxa"/>
          </w:tcPr>
          <w:p w:rsidR="00636958" w:rsidRPr="00636958" w:rsidRDefault="00636958" w:rsidP="00E32D20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636958">
              <w:rPr>
                <w:rFonts w:ascii="Times New Roman" w:hAnsi="Times New Roman" w:cs="Times New Roman"/>
              </w:rPr>
              <w:t>Согласован</w:t>
            </w:r>
          </w:p>
          <w:p w:rsidR="00636958" w:rsidRPr="00636958" w:rsidRDefault="00332170" w:rsidP="00E32D20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учреждения</w:t>
            </w:r>
          </w:p>
          <w:p w:rsidR="00636958" w:rsidRPr="00636958" w:rsidRDefault="00636958" w:rsidP="00E32D20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636958">
              <w:rPr>
                <w:rFonts w:ascii="Times New Roman" w:hAnsi="Times New Roman" w:cs="Times New Roman"/>
              </w:rPr>
              <w:t>МОУ «НШДС №1»</w:t>
            </w:r>
          </w:p>
          <w:p w:rsidR="00636958" w:rsidRPr="00636958" w:rsidRDefault="001B2022" w:rsidP="00E32D20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</w:t>
            </w:r>
          </w:p>
          <w:p w:rsidR="00636958" w:rsidRPr="00636958" w:rsidRDefault="001B2022" w:rsidP="001B20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«16</w:t>
            </w:r>
            <w:r w:rsidR="0033217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мая </w:t>
            </w:r>
            <w:r w:rsidR="00636958" w:rsidRPr="00636958">
              <w:rPr>
                <w:rFonts w:ascii="Times New Roman" w:hAnsi="Times New Roman" w:cs="Times New Roman"/>
              </w:rPr>
              <w:t>19г.</w:t>
            </w:r>
          </w:p>
        </w:tc>
        <w:tc>
          <w:tcPr>
            <w:tcW w:w="2711" w:type="dxa"/>
          </w:tcPr>
          <w:p w:rsidR="00636958" w:rsidRPr="00636958" w:rsidRDefault="00636958" w:rsidP="001B20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proofErr w:type="gramStart"/>
            <w:r w:rsidRPr="00636958"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636958" w:rsidRPr="00636958" w:rsidRDefault="00636958" w:rsidP="001B20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636958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636958" w:rsidRPr="00636958" w:rsidRDefault="00636958" w:rsidP="001B20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636958">
              <w:rPr>
                <w:rFonts w:ascii="Times New Roman" w:hAnsi="Times New Roman" w:cs="Times New Roman"/>
              </w:rPr>
              <w:t>МОУ «НШДС №1»</w:t>
            </w:r>
          </w:p>
          <w:p w:rsidR="00636958" w:rsidRPr="00636958" w:rsidRDefault="001B2022" w:rsidP="001B20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</w:t>
            </w:r>
          </w:p>
          <w:p w:rsidR="00636958" w:rsidRPr="00636958" w:rsidRDefault="0035205D" w:rsidP="001B202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2022">
              <w:rPr>
                <w:rFonts w:ascii="Times New Roman" w:hAnsi="Times New Roman" w:cs="Times New Roman"/>
              </w:rPr>
              <w:t>т «14</w:t>
            </w:r>
            <w:r w:rsidR="00332170">
              <w:rPr>
                <w:rFonts w:ascii="Times New Roman" w:hAnsi="Times New Roman" w:cs="Times New Roman"/>
              </w:rPr>
              <w:t xml:space="preserve">» </w:t>
            </w:r>
            <w:r w:rsidR="001B2022">
              <w:rPr>
                <w:rFonts w:ascii="Times New Roman" w:hAnsi="Times New Roman" w:cs="Times New Roman"/>
              </w:rPr>
              <w:t xml:space="preserve">мая </w:t>
            </w:r>
            <w:r w:rsidR="00636958" w:rsidRPr="00636958">
              <w:rPr>
                <w:rFonts w:ascii="Times New Roman" w:hAnsi="Times New Roman" w:cs="Times New Roman"/>
              </w:rPr>
              <w:t>19г.</w:t>
            </w:r>
          </w:p>
        </w:tc>
        <w:tc>
          <w:tcPr>
            <w:tcW w:w="3115" w:type="dxa"/>
          </w:tcPr>
          <w:p w:rsidR="00636958" w:rsidRDefault="001B2022" w:rsidP="001B2022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036BD0" w:rsidRDefault="001B2022" w:rsidP="001B2022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</w:t>
            </w:r>
            <w:r w:rsidR="00036BD0">
              <w:rPr>
                <w:rFonts w:ascii="Times New Roman" w:hAnsi="Times New Roman" w:cs="Times New Roman"/>
              </w:rPr>
              <w:t xml:space="preserve"> МОУ «НШДС №1»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2022" w:rsidRDefault="001B2022" w:rsidP="001B2022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01-08/147</w:t>
            </w:r>
          </w:p>
          <w:p w:rsidR="001B2022" w:rsidRDefault="001B2022" w:rsidP="001B2022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«14» мая» 2019г.</w:t>
            </w:r>
          </w:p>
          <w:p w:rsidR="001B2022" w:rsidRDefault="001B2022" w:rsidP="001B2022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</w:rPr>
            </w:pPr>
          </w:p>
          <w:p w:rsidR="001B2022" w:rsidRPr="00636958" w:rsidRDefault="002F2905" w:rsidP="001B2022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36958" w:rsidRDefault="00636958" w:rsidP="00636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58" w:rsidRDefault="00636958" w:rsidP="007E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58" w:rsidRDefault="00636958" w:rsidP="007E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58" w:rsidRDefault="00636958" w:rsidP="007E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6AF" w:rsidRPr="007E16AF" w:rsidRDefault="007E16AF" w:rsidP="007E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6A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7E16AF" w:rsidRDefault="0065284C" w:rsidP="007E16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16AF">
        <w:rPr>
          <w:rFonts w:ascii="Times New Roman" w:hAnsi="Times New Roman" w:cs="Times New Roman"/>
          <w:sz w:val="28"/>
          <w:szCs w:val="28"/>
        </w:rPr>
        <w:t>ачальной школы МОУ «НШДС №1»</w:t>
      </w:r>
    </w:p>
    <w:p w:rsidR="007E16AF" w:rsidRPr="007E16AF" w:rsidRDefault="007E16AF" w:rsidP="007E16A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(дополнительное образование)</w:t>
      </w:r>
    </w:p>
    <w:p w:rsidR="007E16AF" w:rsidRPr="007E16AF" w:rsidRDefault="007E16AF" w:rsidP="007E16A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16A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36958">
        <w:rPr>
          <w:rFonts w:ascii="Times New Roman" w:eastAsia="Calibri" w:hAnsi="Times New Roman" w:cs="Times New Roman"/>
          <w:sz w:val="28"/>
          <w:szCs w:val="28"/>
        </w:rPr>
        <w:t>2019-2020</w:t>
      </w:r>
      <w:r w:rsidRPr="007E16A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7E16AF" w:rsidRPr="007E16AF" w:rsidRDefault="007E16AF" w:rsidP="007E16A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3422"/>
        <w:gridCol w:w="1532"/>
        <w:gridCol w:w="1515"/>
        <w:gridCol w:w="1264"/>
        <w:gridCol w:w="1202"/>
      </w:tblGrid>
      <w:tr w:rsidR="009D0FE3" w:rsidTr="003D7E71">
        <w:tc>
          <w:tcPr>
            <w:tcW w:w="636" w:type="dxa"/>
            <w:vMerge w:val="restart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2" w:type="dxa"/>
            <w:vMerge w:val="restart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Направленность/</w:t>
            </w:r>
          </w:p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513" w:type="dxa"/>
            <w:gridSpan w:val="4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по годам обучения</w:t>
            </w:r>
          </w:p>
        </w:tc>
      </w:tr>
      <w:tr w:rsidR="009D0FE3" w:rsidTr="009D0FE3">
        <w:tc>
          <w:tcPr>
            <w:tcW w:w="636" w:type="dxa"/>
            <w:vMerge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vMerge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FE3" w:rsidTr="009D0FE3">
        <w:tc>
          <w:tcPr>
            <w:tcW w:w="8369" w:type="dxa"/>
            <w:gridSpan w:val="5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Художественная направленность</w:t>
            </w:r>
          </w:p>
        </w:tc>
        <w:tc>
          <w:tcPr>
            <w:tcW w:w="1202" w:type="dxa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FE3" w:rsidTr="009D0FE3">
        <w:tc>
          <w:tcPr>
            <w:tcW w:w="636" w:type="dxa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22" w:type="dxa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рукоделия</w:t>
            </w:r>
          </w:p>
        </w:tc>
        <w:tc>
          <w:tcPr>
            <w:tcW w:w="1532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9D0FE3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9D0FE3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FE3" w:rsidTr="009D0FE3">
        <w:tc>
          <w:tcPr>
            <w:tcW w:w="636" w:type="dxa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2" w:type="dxa"/>
          </w:tcPr>
          <w:p w:rsidR="009D0FE3" w:rsidRDefault="009D0FE3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532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9D0FE3" w:rsidRDefault="009D0FE3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72" w:rsidTr="009D0FE3">
        <w:tc>
          <w:tcPr>
            <w:tcW w:w="636" w:type="dxa"/>
          </w:tcPr>
          <w:p w:rsidR="00614C72" w:rsidRDefault="00614C72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22" w:type="dxa"/>
          </w:tcPr>
          <w:p w:rsidR="00614C72" w:rsidRDefault="00614C72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1532" w:type="dxa"/>
          </w:tcPr>
          <w:p w:rsidR="00614C72" w:rsidRDefault="00EB160A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14C72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614C72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614C72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72" w:rsidTr="009D0FE3">
        <w:tc>
          <w:tcPr>
            <w:tcW w:w="636" w:type="dxa"/>
          </w:tcPr>
          <w:p w:rsidR="00614C72" w:rsidRDefault="00614C72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22" w:type="dxa"/>
          </w:tcPr>
          <w:p w:rsidR="00614C72" w:rsidRDefault="00614C72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1532" w:type="dxa"/>
          </w:tcPr>
          <w:p w:rsidR="00614C72" w:rsidRDefault="00EB160A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14C72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614C72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614C72" w:rsidRDefault="00614C72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60A" w:rsidTr="00F50F48">
        <w:tc>
          <w:tcPr>
            <w:tcW w:w="9571" w:type="dxa"/>
            <w:gridSpan w:val="6"/>
          </w:tcPr>
          <w:p w:rsidR="00EB160A" w:rsidRDefault="00EB160A" w:rsidP="00EB1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773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Социально-педагогическая направленность</w:t>
            </w:r>
          </w:p>
        </w:tc>
      </w:tr>
      <w:tr w:rsidR="00EB160A" w:rsidTr="009D0FE3">
        <w:tc>
          <w:tcPr>
            <w:tcW w:w="636" w:type="dxa"/>
          </w:tcPr>
          <w:p w:rsidR="00EB160A" w:rsidRDefault="00EB160A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22" w:type="dxa"/>
          </w:tcPr>
          <w:p w:rsidR="00EB160A" w:rsidRDefault="0035205D" w:rsidP="007E1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1532" w:type="dxa"/>
          </w:tcPr>
          <w:p w:rsidR="00EB160A" w:rsidRDefault="00EB160A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EB160A" w:rsidRDefault="00EB160A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EB160A" w:rsidRDefault="00EB160A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EB160A" w:rsidRDefault="00EB160A" w:rsidP="007E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6AF" w:rsidRDefault="007E16AF" w:rsidP="004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B18" w:rsidRDefault="00494B18" w:rsidP="0049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4B18" w:rsidRDefault="00494B18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18" w:rsidRDefault="00494B18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дополнительного образования составлен в соответствии:</w:t>
      </w:r>
    </w:p>
    <w:p w:rsidR="00636958" w:rsidRDefault="00494B18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958">
        <w:rPr>
          <w:rFonts w:ascii="Times New Roman" w:hAnsi="Times New Roman" w:cs="Times New Roman"/>
          <w:sz w:val="28"/>
          <w:szCs w:val="28"/>
        </w:rPr>
        <w:t xml:space="preserve"> 274 –ФЗ «Об образовании в Российской Федерации» от 29.12.2012г.;</w:t>
      </w:r>
    </w:p>
    <w:p w:rsidR="00636958" w:rsidRDefault="00636958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</w:t>
      </w:r>
      <w:r w:rsidR="009D0FE3">
        <w:rPr>
          <w:rFonts w:ascii="Times New Roman" w:hAnsi="Times New Roman" w:cs="Times New Roman"/>
          <w:sz w:val="28"/>
          <w:szCs w:val="28"/>
        </w:rPr>
        <w:t>РФ от 04.09.2014г. № 1726</w:t>
      </w:r>
      <w:r>
        <w:rPr>
          <w:rFonts w:ascii="Times New Roman" w:hAnsi="Times New Roman" w:cs="Times New Roman"/>
          <w:sz w:val="28"/>
          <w:szCs w:val="28"/>
        </w:rPr>
        <w:t>-р);</w:t>
      </w:r>
    </w:p>
    <w:p w:rsidR="00494B18" w:rsidRDefault="00636958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B18">
        <w:rPr>
          <w:rFonts w:ascii="Times New Roman" w:hAnsi="Times New Roman" w:cs="Times New Roman"/>
          <w:sz w:val="28"/>
          <w:szCs w:val="28"/>
        </w:rPr>
        <w:t>«Порядком организации и осуществления образовательной деятельности</w:t>
      </w:r>
      <w:r w:rsidR="002B1F66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spellStart"/>
      <w:r w:rsidR="002B1F6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развивающим</w:t>
      </w:r>
      <w:proofErr w:type="spellEnd"/>
      <w:r w:rsidR="002B1F66">
        <w:rPr>
          <w:rFonts w:ascii="Times New Roman" w:hAnsi="Times New Roman" w:cs="Times New Roman"/>
          <w:sz w:val="28"/>
          <w:szCs w:val="28"/>
        </w:rPr>
        <w:t xml:space="preserve"> программам», утвержденный приказом Министерства </w:t>
      </w:r>
      <w:r w:rsidR="00332170">
        <w:rPr>
          <w:rFonts w:ascii="Times New Roman" w:hAnsi="Times New Roman" w:cs="Times New Roman"/>
          <w:sz w:val="28"/>
          <w:szCs w:val="28"/>
        </w:rPr>
        <w:t>просвещения</w:t>
      </w:r>
      <w:r w:rsidR="002B1F6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09.11.2018г. №196</w:t>
      </w:r>
      <w:r w:rsidR="002B1F66">
        <w:rPr>
          <w:rFonts w:ascii="Times New Roman" w:hAnsi="Times New Roman" w:cs="Times New Roman"/>
          <w:sz w:val="28"/>
          <w:szCs w:val="28"/>
        </w:rPr>
        <w:t>;</w:t>
      </w:r>
    </w:p>
    <w:p w:rsidR="002B1F66" w:rsidRDefault="00AD0F58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-Письмом Министерства образ</w:t>
      </w:r>
      <w:r w:rsidR="002B1F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1F66">
        <w:rPr>
          <w:rFonts w:ascii="Times New Roman" w:hAnsi="Times New Roman" w:cs="Times New Roman"/>
          <w:sz w:val="28"/>
          <w:szCs w:val="28"/>
        </w:rPr>
        <w:t xml:space="preserve">ания и науки Российской Федерации от 18 ноября 2015 г. № 09-3242 «Методические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проектированию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программы),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AD0F58" w:rsidRPr="003C4A99" w:rsidRDefault="00AD0F58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A99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молодежной политики РК от 27.01.2016г. № 07-27/45 «Методические рекомендации по проектированию дополнительных </w:t>
      </w:r>
      <w:r w:rsidR="003C4A99" w:rsidRPr="003C4A99">
        <w:rPr>
          <w:rFonts w:ascii="Times New Roman" w:hAnsi="Times New Roman" w:cs="Times New Roman"/>
          <w:sz w:val="28"/>
          <w:szCs w:val="28"/>
        </w:rPr>
        <w:t>общеобразовательны</w:t>
      </w:r>
      <w:proofErr w:type="gramStart"/>
      <w:r w:rsidR="003C4A99" w:rsidRPr="003C4A9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C4A99" w:rsidRPr="003C4A9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="003C4A99" w:rsidRPr="003C4A9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C4A99" w:rsidRPr="003C4A99">
        <w:rPr>
          <w:rFonts w:ascii="Times New Roman" w:hAnsi="Times New Roman" w:cs="Times New Roman"/>
          <w:sz w:val="28"/>
          <w:szCs w:val="28"/>
        </w:rPr>
        <w:t xml:space="preserve"> программ в Республике Коми»;</w:t>
      </w:r>
    </w:p>
    <w:p w:rsidR="002B1F66" w:rsidRDefault="002B1F66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99">
        <w:rPr>
          <w:rFonts w:ascii="Times New Roman" w:hAnsi="Times New Roman" w:cs="Times New Roman"/>
          <w:sz w:val="28"/>
          <w:szCs w:val="28"/>
        </w:rPr>
        <w:t>-</w:t>
      </w:r>
      <w:r w:rsidR="003C4A99" w:rsidRPr="003C4A99">
        <w:rPr>
          <w:rFonts w:ascii="Times New Roman" w:hAnsi="Times New Roman" w:cs="Times New Roman"/>
          <w:sz w:val="28"/>
          <w:szCs w:val="28"/>
        </w:rPr>
        <w:t xml:space="preserve"> Санитарн</w:t>
      </w:r>
      <w:proofErr w:type="gramStart"/>
      <w:r w:rsidR="003C4A99" w:rsidRPr="003C4A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4A99" w:rsidRPr="003C4A99">
        <w:rPr>
          <w:rFonts w:ascii="Times New Roman" w:hAnsi="Times New Roman" w:cs="Times New Roman"/>
          <w:sz w:val="28"/>
          <w:szCs w:val="28"/>
        </w:rPr>
        <w:t xml:space="preserve"> эпидемиологические правила и нормы 2.4.2.2821-10 "Санитарно-эпидемиологические требования к условиям и организации обучения в о</w:t>
      </w:r>
      <w:r w:rsidR="009D0FE3">
        <w:rPr>
          <w:rFonts w:ascii="Times New Roman" w:hAnsi="Times New Roman" w:cs="Times New Roman"/>
          <w:sz w:val="28"/>
          <w:szCs w:val="28"/>
        </w:rPr>
        <w:t>бщеобразовательных учреждениях";</w:t>
      </w:r>
    </w:p>
    <w:p w:rsidR="009D0FE3" w:rsidRDefault="009D0FE3" w:rsidP="009D0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4A99">
        <w:rPr>
          <w:rFonts w:ascii="Times New Roman" w:hAnsi="Times New Roman" w:cs="Times New Roman"/>
          <w:sz w:val="28"/>
          <w:szCs w:val="28"/>
        </w:rPr>
        <w:t>Санитарн</w:t>
      </w:r>
      <w:proofErr w:type="gramStart"/>
      <w:r w:rsidRPr="003C4A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4A99">
        <w:rPr>
          <w:rFonts w:ascii="Times New Roman" w:hAnsi="Times New Roman" w:cs="Times New Roman"/>
          <w:sz w:val="28"/>
          <w:szCs w:val="28"/>
        </w:rPr>
        <w:t xml:space="preserve"> эпидемио</w:t>
      </w:r>
      <w:r>
        <w:rPr>
          <w:rFonts w:ascii="Times New Roman" w:hAnsi="Times New Roman" w:cs="Times New Roman"/>
          <w:sz w:val="28"/>
          <w:szCs w:val="28"/>
        </w:rPr>
        <w:t>логические правила и нормы 2.4.4.3172-14</w:t>
      </w:r>
      <w:r w:rsidRPr="003C4A99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 организаций дополнительного образования детей»</w:t>
      </w:r>
    </w:p>
    <w:p w:rsidR="00F511F6" w:rsidRDefault="00F511F6" w:rsidP="007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учебного периода устанавливается в соответствии с реализуемой </w:t>
      </w:r>
      <w:r w:rsidR="009D0FE3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программой/дополнительной </w:t>
      </w:r>
      <w:proofErr w:type="spellStart"/>
      <w:r w:rsidR="009D0FE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D0FE3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 Начало и окончание  учебного периода для групп первого, второго и более годов обучения определяется календарным учебным графиком начальной школы МОУ «НШДС №1» (дополнительное образование).</w:t>
      </w:r>
    </w:p>
    <w:p w:rsidR="00F511F6" w:rsidRDefault="00F511F6" w:rsidP="007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занятия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 и устанавливается не более 45 минут. Перерыв между занятиями – 10 минут. Занятия проводятся по пятидневной рабочей неделе с 10.30 до 19.00.</w:t>
      </w:r>
    </w:p>
    <w:p w:rsidR="00F511F6" w:rsidRDefault="00F511F6" w:rsidP="007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Численный состав групп (объединений) определяется программой, направленностью дополнительного образования, характером деятельности:</w:t>
      </w:r>
    </w:p>
    <w:p w:rsidR="00F511F6" w:rsidRDefault="00F511F6" w:rsidP="007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 – 10-15 человек, второй и более годы обучения- 8-15 человек.</w:t>
      </w:r>
    </w:p>
    <w:p w:rsidR="0071616E" w:rsidRDefault="0071616E" w:rsidP="007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объединениях, работающим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дополнительного образования «</w:t>
      </w:r>
      <w:r w:rsidR="009D0FE3">
        <w:rPr>
          <w:rFonts w:ascii="Times New Roman" w:hAnsi="Times New Roman" w:cs="Times New Roman"/>
          <w:sz w:val="28"/>
          <w:szCs w:val="28"/>
        </w:rPr>
        <w:t>Юный художник»</w:t>
      </w:r>
      <w:r w:rsidR="008C7736">
        <w:rPr>
          <w:rFonts w:ascii="Times New Roman" w:hAnsi="Times New Roman" w:cs="Times New Roman"/>
          <w:sz w:val="28"/>
          <w:szCs w:val="28"/>
        </w:rPr>
        <w:t>, «Мастерская рукоделия», «Мягкая игрушка»</w:t>
      </w:r>
      <w:r w:rsidR="009D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индивидуальные занятия,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планом.</w:t>
      </w:r>
      <w:r w:rsidR="009D0FE3">
        <w:rPr>
          <w:rFonts w:ascii="Times New Roman" w:hAnsi="Times New Roman" w:cs="Times New Roman"/>
          <w:sz w:val="28"/>
          <w:szCs w:val="28"/>
        </w:rPr>
        <w:t xml:space="preserve"> Цель индивидуальных заняти</w:t>
      </w:r>
      <w:proofErr w:type="gramStart"/>
      <w:r w:rsidR="009D0F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D0FE3">
        <w:rPr>
          <w:rFonts w:ascii="Times New Roman" w:hAnsi="Times New Roman" w:cs="Times New Roman"/>
          <w:sz w:val="28"/>
          <w:szCs w:val="28"/>
        </w:rPr>
        <w:t xml:space="preserve"> подготовка конкурсных выступлений, выставок.</w:t>
      </w:r>
    </w:p>
    <w:p w:rsidR="0065284C" w:rsidRDefault="0071616E" w:rsidP="007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объединениях, работающим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53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«Мастерская рукоделия»</w:t>
      </w:r>
      <w:r w:rsidR="00AF2BDB">
        <w:rPr>
          <w:rFonts w:ascii="Times New Roman" w:hAnsi="Times New Roman" w:cs="Times New Roman"/>
          <w:sz w:val="28"/>
          <w:szCs w:val="28"/>
        </w:rPr>
        <w:t>, «Юный художник»</w:t>
      </w:r>
      <w:r w:rsidR="008C7736">
        <w:rPr>
          <w:rFonts w:ascii="Times New Roman" w:hAnsi="Times New Roman" w:cs="Times New Roman"/>
          <w:sz w:val="28"/>
          <w:szCs w:val="28"/>
        </w:rPr>
        <w:t>, «</w:t>
      </w:r>
      <w:r w:rsidR="00C534E0">
        <w:rPr>
          <w:rFonts w:ascii="Times New Roman" w:hAnsi="Times New Roman" w:cs="Times New Roman"/>
          <w:sz w:val="28"/>
          <w:szCs w:val="28"/>
        </w:rPr>
        <w:t xml:space="preserve">Театральная мастерская»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часы на организацию концертной,</w:t>
      </w:r>
      <w:r w:rsidR="00C534E0">
        <w:rPr>
          <w:rFonts w:ascii="Times New Roman" w:hAnsi="Times New Roman" w:cs="Times New Roman"/>
          <w:sz w:val="28"/>
          <w:szCs w:val="28"/>
        </w:rPr>
        <w:t xml:space="preserve"> театральной,</w:t>
      </w:r>
      <w:r>
        <w:rPr>
          <w:rFonts w:ascii="Times New Roman" w:hAnsi="Times New Roman" w:cs="Times New Roman"/>
          <w:sz w:val="28"/>
          <w:szCs w:val="28"/>
        </w:rPr>
        <w:t xml:space="preserve"> выставочной деятельности.</w:t>
      </w:r>
      <w:r w:rsidR="0065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616E" w:rsidRPr="0071616E" w:rsidRDefault="0065284C" w:rsidP="0071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16E" w:rsidRDefault="0071616E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1B2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1B2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1B2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22" w:rsidRDefault="001B2022" w:rsidP="001B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комплектования </w:t>
      </w:r>
    </w:p>
    <w:p w:rsidR="001B2022" w:rsidRDefault="001B2022" w:rsidP="001B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дополнительного образования МОУ «НШДС №1» </w:t>
      </w:r>
    </w:p>
    <w:p w:rsidR="001B2022" w:rsidRDefault="001B2022" w:rsidP="001B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1B2022" w:rsidRDefault="001B2022" w:rsidP="001B2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65"/>
        <w:gridCol w:w="1609"/>
        <w:gridCol w:w="1009"/>
        <w:gridCol w:w="990"/>
        <w:gridCol w:w="1009"/>
        <w:gridCol w:w="990"/>
        <w:gridCol w:w="1009"/>
        <w:gridCol w:w="990"/>
      </w:tblGrid>
      <w:tr w:rsidR="001B2022" w:rsidRPr="001B2022" w:rsidTr="00B53E8D">
        <w:tc>
          <w:tcPr>
            <w:tcW w:w="1847" w:type="dxa"/>
            <w:vMerge w:val="restart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445" w:type="dxa"/>
            <w:vMerge w:val="restart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2093" w:type="dxa"/>
            <w:gridSpan w:val="2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093" w:type="dxa"/>
            <w:gridSpan w:val="2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 xml:space="preserve">2 год обучения </w:t>
            </w:r>
          </w:p>
        </w:tc>
        <w:tc>
          <w:tcPr>
            <w:tcW w:w="2093" w:type="dxa"/>
            <w:gridSpan w:val="2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1B2022" w:rsidRPr="001B2022" w:rsidTr="00B53E8D">
        <w:tc>
          <w:tcPr>
            <w:tcW w:w="1847" w:type="dxa"/>
            <w:vMerge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1B2022" w:rsidRPr="001B2022" w:rsidTr="00B53E8D">
        <w:tc>
          <w:tcPr>
            <w:tcW w:w="1847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022">
              <w:rPr>
                <w:rFonts w:ascii="Times New Roman" w:hAnsi="Times New Roman" w:cs="Times New Roman"/>
                <w:sz w:val="28"/>
                <w:szCs w:val="28"/>
              </w:rPr>
              <w:t>кая рукоделия</w:t>
            </w:r>
          </w:p>
        </w:tc>
        <w:tc>
          <w:tcPr>
            <w:tcW w:w="1445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Н.М.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B2022" w:rsidRPr="001B2022" w:rsidTr="00B53E8D">
        <w:tc>
          <w:tcPr>
            <w:tcW w:w="1847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445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B2022" w:rsidRPr="001B2022" w:rsidTr="00B53E8D">
        <w:tc>
          <w:tcPr>
            <w:tcW w:w="1847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1445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А.А.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1B2022" w:rsidRP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B2022" w:rsidRPr="001B2022" w:rsidTr="00B53E8D">
        <w:tc>
          <w:tcPr>
            <w:tcW w:w="1847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1445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Семяшкина Н.П.</w:t>
            </w:r>
          </w:p>
        </w:tc>
        <w:tc>
          <w:tcPr>
            <w:tcW w:w="1053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053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B2022" w:rsidRPr="001B2022" w:rsidTr="00B53E8D">
        <w:tc>
          <w:tcPr>
            <w:tcW w:w="1847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445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053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053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1B2022" w:rsidRDefault="001B2022" w:rsidP="00B5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</w:tbl>
    <w:p w:rsidR="001B2022" w:rsidRDefault="001B2022" w:rsidP="001B20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022" w:rsidRDefault="001B2022" w:rsidP="0049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022" w:rsidSect="004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16AF"/>
    <w:rsid w:val="00036BD0"/>
    <w:rsid w:val="00116E1C"/>
    <w:rsid w:val="001B2022"/>
    <w:rsid w:val="001B4676"/>
    <w:rsid w:val="0022740B"/>
    <w:rsid w:val="002B1F66"/>
    <w:rsid w:val="002F2905"/>
    <w:rsid w:val="00331981"/>
    <w:rsid w:val="00332170"/>
    <w:rsid w:val="0035205D"/>
    <w:rsid w:val="003C4A99"/>
    <w:rsid w:val="003E4468"/>
    <w:rsid w:val="00494B18"/>
    <w:rsid w:val="004A587A"/>
    <w:rsid w:val="0057603D"/>
    <w:rsid w:val="00614C72"/>
    <w:rsid w:val="00636958"/>
    <w:rsid w:val="0065284C"/>
    <w:rsid w:val="006542A7"/>
    <w:rsid w:val="0071616E"/>
    <w:rsid w:val="007E16AF"/>
    <w:rsid w:val="008C7736"/>
    <w:rsid w:val="009D0FE3"/>
    <w:rsid w:val="009F1018"/>
    <w:rsid w:val="00AD0F58"/>
    <w:rsid w:val="00AF073E"/>
    <w:rsid w:val="00AF2BDB"/>
    <w:rsid w:val="00C534E0"/>
    <w:rsid w:val="00C72590"/>
    <w:rsid w:val="00C838B9"/>
    <w:rsid w:val="00D006D5"/>
    <w:rsid w:val="00D052CB"/>
    <w:rsid w:val="00EB160A"/>
    <w:rsid w:val="00F5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начальной школы МОУ «НШДС №1»</vt:lpstr>
      <vt:lpstr>(дополнительное образование)</vt:lpstr>
      <vt:lpstr>на 2019-2020 учебный год</vt:lpstr>
      <vt:lpstr/>
    </vt:vector>
  </TitlesOfParts>
  <Company>Школа сад №1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18</cp:revision>
  <cp:lastPrinted>2019-09-20T07:43:00Z</cp:lastPrinted>
  <dcterms:created xsi:type="dcterms:W3CDTF">2018-09-05T15:45:00Z</dcterms:created>
  <dcterms:modified xsi:type="dcterms:W3CDTF">2019-09-20T08:07:00Z</dcterms:modified>
</cp:coreProperties>
</file>